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8B04B" w14:textId="77777777" w:rsidR="00DE7FB6" w:rsidRPr="00194A6D" w:rsidRDefault="004400CC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194A6D">
        <w:rPr>
          <w:rFonts w:ascii="Cambria" w:hAnsi="Cambria"/>
          <w:b/>
          <w:bCs/>
          <w:sz w:val="21"/>
          <w:szCs w:val="21"/>
        </w:rPr>
        <w:t>Załącznik nr 6 do SWZ</w:t>
      </w:r>
    </w:p>
    <w:p w14:paraId="5327C5DA" w14:textId="77777777" w:rsidR="00194A6D" w:rsidRDefault="00194A6D">
      <w:pPr>
        <w:spacing w:before="120" w:after="120"/>
        <w:jc w:val="center"/>
        <w:rPr>
          <w:rFonts w:ascii="Cambria" w:hAnsi="Cambria"/>
          <w:b/>
          <w:bCs/>
          <w:sz w:val="21"/>
          <w:szCs w:val="21"/>
        </w:rPr>
      </w:pPr>
    </w:p>
    <w:p w14:paraId="44CFE657" w14:textId="3D8FDD40" w:rsidR="00DE7FB6" w:rsidRPr="00194A6D" w:rsidRDefault="004400CC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194A6D">
        <w:rPr>
          <w:rFonts w:ascii="Cambria" w:hAnsi="Cambria"/>
          <w:b/>
          <w:bCs/>
          <w:sz w:val="21"/>
          <w:szCs w:val="21"/>
        </w:rPr>
        <w:t>WYKAZ ROBÓT</w:t>
      </w:r>
    </w:p>
    <w:p w14:paraId="76C4812D" w14:textId="3F5C1ADD" w:rsidR="00DE7FB6" w:rsidRPr="009C642A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0" w:name="_Hlk77606254"/>
      <w:r w:rsidRPr="00194A6D">
        <w:rPr>
          <w:rFonts w:ascii="Cambria" w:hAnsi="Cambria"/>
          <w:sz w:val="21"/>
          <w:szCs w:val="21"/>
        </w:rPr>
        <w:t>W związku ze złożeniem oferty w postępowaniu o udziele</w:t>
      </w:r>
      <w:r w:rsidR="00BB28B9">
        <w:rPr>
          <w:rFonts w:ascii="Cambria" w:hAnsi="Cambria"/>
          <w:sz w:val="21"/>
          <w:szCs w:val="21"/>
        </w:rPr>
        <w:t xml:space="preserve">nie zamówienia publicznego pn. </w:t>
      </w:r>
      <w:r w:rsidR="00194455">
        <w:rPr>
          <w:rFonts w:ascii="Cambria" w:hAnsi="Cambria"/>
          <w:sz w:val="21"/>
          <w:szCs w:val="21"/>
        </w:rPr>
        <w:t>„</w:t>
      </w:r>
      <w:r w:rsidR="00170328">
        <w:rPr>
          <w:rFonts w:ascii="Cambria" w:hAnsi="Cambria"/>
          <w:b/>
          <w:bCs/>
          <w:i/>
          <w:iCs/>
          <w:sz w:val="21"/>
          <w:szCs w:val="21"/>
        </w:rPr>
        <w:t>Modernizacja</w:t>
      </w:r>
      <w:r w:rsidR="005947A2">
        <w:rPr>
          <w:rFonts w:ascii="Cambria" w:hAnsi="Cambria"/>
          <w:b/>
          <w:bCs/>
          <w:i/>
          <w:iCs/>
          <w:sz w:val="21"/>
          <w:szCs w:val="21"/>
        </w:rPr>
        <w:t xml:space="preserve"> boiska sportowego w Tanowie</w:t>
      </w:r>
      <w:r w:rsidRPr="009C642A">
        <w:rPr>
          <w:rFonts w:ascii="Cambria" w:hAnsi="Cambria"/>
          <w:b/>
          <w:bCs/>
          <w:i/>
          <w:sz w:val="21"/>
          <w:szCs w:val="21"/>
        </w:rPr>
        <w:t>”</w:t>
      </w:r>
      <w:r w:rsidR="009C642A">
        <w:rPr>
          <w:rFonts w:ascii="Cambria" w:hAnsi="Cambria"/>
          <w:sz w:val="21"/>
          <w:szCs w:val="21"/>
        </w:rPr>
        <w:t>,</w:t>
      </w:r>
    </w:p>
    <w:p w14:paraId="6B9C98ED" w14:textId="77777777" w:rsidR="00DE7FB6" w:rsidRPr="00194A6D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___________________________________________________________________________________________________________________________________________________________</w:t>
      </w:r>
    </w:p>
    <w:p w14:paraId="71A3A66B" w14:textId="77777777" w:rsidR="00DE7FB6" w:rsidRPr="00194A6D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</w:t>
      </w:r>
      <w:bookmarkEnd w:id="0"/>
    </w:p>
    <w:p w14:paraId="0DB4D3CB" w14:textId="0AB41844" w:rsidR="00E5548F" w:rsidRPr="00750FC6" w:rsidRDefault="004400CC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oświadczam/oświadczamy, że Wykonawca zrealizował nie wcześniej niż w okresie ostatnich 5 lat (okres 5 lat liczy się wstecz od dnia, w którym upływa termin składania ofert), a jeżeli okres prowadzenia działalności jest krótszy – w tym okresie, następujące roboty budowlane:</w:t>
      </w:r>
    </w:p>
    <w:tbl>
      <w:tblPr>
        <w:tblStyle w:val="TableNormal"/>
        <w:tblW w:w="14034" w:type="dxa"/>
        <w:tblInd w:w="-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0"/>
        <w:gridCol w:w="4997"/>
        <w:gridCol w:w="1398"/>
        <w:gridCol w:w="1398"/>
        <w:gridCol w:w="1441"/>
        <w:gridCol w:w="1230"/>
        <w:gridCol w:w="1566"/>
        <w:gridCol w:w="1524"/>
      </w:tblGrid>
      <w:tr w:rsidR="00A503A8" w:rsidRPr="00750FC6" w14:paraId="5C462D8B" w14:textId="77777777" w:rsidTr="00E2215E">
        <w:trPr>
          <w:trHeight w:val="228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69C8B53" w14:textId="13BAA2CF" w:rsidR="00A503A8" w:rsidRPr="00750FC6" w:rsidRDefault="00A503A8" w:rsidP="00A503A8">
            <w:pPr>
              <w:suppressAutoHyphens w:val="0"/>
              <w:jc w:val="center"/>
              <w:rPr>
                <w:rFonts w:ascii="Cambria" w:hAnsi="Cambria"/>
              </w:rPr>
            </w:pPr>
            <w:r w:rsidRPr="00750FC6">
              <w:rPr>
                <w:rFonts w:ascii="Cambria" w:hAnsi="Cambria"/>
              </w:rPr>
              <w:t>Lp.</w:t>
            </w:r>
          </w:p>
        </w:tc>
        <w:tc>
          <w:tcPr>
            <w:tcW w:w="499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0DFA8" w14:textId="50486657" w:rsidR="00A503A8" w:rsidRPr="00750FC6" w:rsidRDefault="00A503A8" w:rsidP="00750FC6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 xml:space="preserve">Robota budowlana </w:t>
            </w:r>
            <w:r w:rsidRPr="00750FC6">
              <w:rPr>
                <w:rFonts w:ascii="Cambria" w:eastAsia="Cambria" w:hAnsi="Cambria" w:cs="Cambria"/>
              </w:rPr>
              <w:br/>
            </w:r>
            <w:r w:rsidRPr="00750FC6">
              <w:rPr>
                <w:rFonts w:ascii="Cambria" w:hAnsi="Cambria"/>
              </w:rPr>
              <w:t>(nazwa</w:t>
            </w:r>
            <w:r w:rsidR="00800674" w:rsidRPr="00750FC6">
              <w:rPr>
                <w:rFonts w:ascii="Cambria" w:hAnsi="Cambria"/>
              </w:rPr>
              <w:t xml:space="preserve"> inwestycji</w:t>
            </w:r>
            <w:r w:rsidRPr="00750FC6">
              <w:rPr>
                <w:rFonts w:ascii="Cambria" w:hAnsi="Cambria"/>
              </w:rPr>
              <w:t xml:space="preserve">, </w:t>
            </w:r>
            <w:r w:rsidR="00750FC6" w:rsidRPr="00750FC6">
              <w:rPr>
                <w:rFonts w:ascii="Cambria" w:hAnsi="Cambria"/>
              </w:rPr>
              <w:t xml:space="preserve">rodzaj, </w:t>
            </w:r>
            <w:r w:rsidR="00194455">
              <w:rPr>
                <w:rFonts w:ascii="Cambria" w:hAnsi="Cambria"/>
              </w:rPr>
              <w:t xml:space="preserve">zakres, </w:t>
            </w:r>
            <w:r w:rsidR="00750FC6" w:rsidRPr="00750FC6">
              <w:rPr>
                <w:rFonts w:ascii="Cambria" w:hAnsi="Cambria"/>
              </w:rPr>
              <w:t xml:space="preserve">przedmiot, </w:t>
            </w:r>
            <w:r w:rsidRPr="00750FC6">
              <w:rPr>
                <w:rFonts w:ascii="Cambria" w:hAnsi="Cambria"/>
              </w:rPr>
              <w:t>opis</w:t>
            </w:r>
            <w:r w:rsidR="00800674" w:rsidRPr="00750FC6">
              <w:rPr>
                <w:rFonts w:ascii="Cambria" w:hAnsi="Cambria"/>
              </w:rPr>
              <w:t xml:space="preserve"> </w:t>
            </w:r>
            <w:proofErr w:type="gramStart"/>
            <w:r w:rsidR="00800674" w:rsidRPr="00750FC6">
              <w:rPr>
                <w:rFonts w:ascii="Cambria" w:hAnsi="Cambria"/>
              </w:rPr>
              <w:t>robót</w:t>
            </w:r>
            <w:r w:rsidRPr="00750FC6">
              <w:rPr>
                <w:rFonts w:ascii="Cambria" w:hAnsi="Cambria"/>
              </w:rPr>
              <w:t>)*</w:t>
            </w:r>
            <w:proofErr w:type="gramEnd"/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116E9" w14:textId="17C6DA1E" w:rsidR="00A503A8" w:rsidRPr="00750FC6" w:rsidRDefault="00A503A8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 xml:space="preserve">wartość </w:t>
            </w:r>
            <w:r w:rsidR="00B503FE">
              <w:rPr>
                <w:rFonts w:ascii="Cambria" w:hAnsi="Cambria"/>
              </w:rPr>
              <w:t xml:space="preserve">robót </w:t>
            </w:r>
            <w:r w:rsidRPr="00750FC6">
              <w:rPr>
                <w:rFonts w:ascii="Cambria" w:hAnsi="Cambria"/>
              </w:rPr>
              <w:t>brutto w PLN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8AB41" w14:textId="77777777" w:rsidR="00A503A8" w:rsidRPr="00750FC6" w:rsidRDefault="00A503A8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>Data wykonania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EC8CF" w14:textId="77777777" w:rsidR="00A503A8" w:rsidRPr="00750FC6" w:rsidRDefault="00A503A8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>Miejsce wykonania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A9221" w14:textId="77777777" w:rsidR="00A503A8" w:rsidRPr="00750FC6" w:rsidRDefault="00A503A8">
            <w:pPr>
              <w:suppressAutoHyphens w:val="0"/>
              <w:jc w:val="center"/>
            </w:pPr>
            <w:proofErr w:type="gramStart"/>
            <w:r w:rsidRPr="00750FC6">
              <w:rPr>
                <w:rFonts w:ascii="Cambria" w:hAnsi="Cambria"/>
              </w:rPr>
              <w:t>Podmiot</w:t>
            </w:r>
            <w:proofErr w:type="gramEnd"/>
            <w:r w:rsidRPr="00750FC6">
              <w:rPr>
                <w:rFonts w:ascii="Cambria" w:hAnsi="Cambria"/>
              </w:rPr>
              <w:t xml:space="preserve"> na rzecz którego wykonano roboty (nazwa, adres)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4C92A" w14:textId="77777777" w:rsidR="00A503A8" w:rsidRPr="00750FC6" w:rsidRDefault="00A503A8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>Nazwa Wykonawcy**</w:t>
            </w:r>
          </w:p>
        </w:tc>
      </w:tr>
      <w:tr w:rsidR="00A503A8" w:rsidRPr="00750FC6" w14:paraId="38724860" w14:textId="77777777" w:rsidTr="00E2215E">
        <w:trPr>
          <w:trHeight w:val="514"/>
        </w:trPr>
        <w:tc>
          <w:tcPr>
            <w:tcW w:w="4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07965" w14:textId="77777777" w:rsidR="00A503A8" w:rsidRPr="00750FC6" w:rsidRDefault="00A503A8" w:rsidP="00A503A8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99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E1679" w14:textId="1E99D296" w:rsidR="00A503A8" w:rsidRPr="00750FC6" w:rsidRDefault="00A503A8"/>
        </w:tc>
        <w:tc>
          <w:tcPr>
            <w:tcW w:w="1398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AC0FF6A" w14:textId="77777777" w:rsidR="00A503A8" w:rsidRPr="00750FC6" w:rsidRDefault="00A503A8"/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118" w:type="dxa"/>
              <w:bottom w:w="80" w:type="dxa"/>
              <w:right w:w="80" w:type="dxa"/>
            </w:tcMar>
            <w:vAlign w:val="center"/>
          </w:tcPr>
          <w:p w14:paraId="09136F16" w14:textId="77777777" w:rsidR="00A503A8" w:rsidRPr="00750FC6" w:rsidRDefault="00A503A8">
            <w:pPr>
              <w:suppressAutoHyphens w:val="0"/>
              <w:ind w:left="38"/>
              <w:jc w:val="center"/>
              <w:rPr>
                <w:rFonts w:ascii="Cambria" w:eastAsia="Cambria" w:hAnsi="Cambria" w:cs="Cambria"/>
              </w:rPr>
            </w:pPr>
            <w:r w:rsidRPr="00750FC6">
              <w:rPr>
                <w:rFonts w:ascii="Cambria" w:hAnsi="Cambria"/>
              </w:rPr>
              <w:t>Początek</w:t>
            </w:r>
          </w:p>
          <w:p w14:paraId="49994FD8" w14:textId="0393589C" w:rsidR="00A503A8" w:rsidRPr="00750FC6" w:rsidRDefault="00A503A8">
            <w:pPr>
              <w:suppressAutoHyphens w:val="0"/>
              <w:ind w:left="38"/>
              <w:jc w:val="center"/>
            </w:pPr>
            <w:r w:rsidRPr="00750FC6">
              <w:rPr>
                <w:rFonts w:ascii="Cambria" w:hAnsi="Cambria"/>
              </w:rPr>
              <w:t>(data</w:t>
            </w:r>
            <w:r w:rsidR="00750FC6" w:rsidRPr="00750FC6">
              <w:rPr>
                <w:rFonts w:ascii="Cambria" w:hAnsi="Cambria"/>
              </w:rPr>
              <w:t xml:space="preserve">: </w:t>
            </w:r>
            <w:proofErr w:type="spellStart"/>
            <w:r w:rsidR="00750FC6" w:rsidRPr="00750FC6">
              <w:rPr>
                <w:rFonts w:ascii="Cambria" w:hAnsi="Cambria"/>
              </w:rPr>
              <w:t>dd</w:t>
            </w:r>
            <w:proofErr w:type="spellEnd"/>
            <w:r w:rsidR="00750FC6" w:rsidRPr="00750FC6">
              <w:rPr>
                <w:rFonts w:ascii="Cambria" w:hAnsi="Cambria"/>
              </w:rPr>
              <w:t>/mm/</w:t>
            </w:r>
            <w:proofErr w:type="spellStart"/>
            <w:r w:rsidR="00750FC6" w:rsidRPr="00750FC6">
              <w:rPr>
                <w:rFonts w:ascii="Cambria" w:hAnsi="Cambria"/>
              </w:rPr>
              <w:t>rrrr</w:t>
            </w:r>
            <w:proofErr w:type="spellEnd"/>
            <w:r w:rsidRPr="00750FC6">
              <w:rPr>
                <w:rFonts w:ascii="Cambria" w:hAnsi="Cambria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118" w:type="dxa"/>
              <w:bottom w:w="80" w:type="dxa"/>
              <w:right w:w="80" w:type="dxa"/>
            </w:tcMar>
          </w:tcPr>
          <w:p w14:paraId="1998FBCB" w14:textId="64B9C4AC" w:rsidR="00A503A8" w:rsidRPr="00750FC6" w:rsidRDefault="00A503A8">
            <w:pPr>
              <w:suppressAutoHyphens w:val="0"/>
              <w:spacing w:before="120" w:after="120"/>
              <w:ind w:left="38"/>
              <w:jc w:val="center"/>
            </w:pPr>
            <w:r w:rsidRPr="00750FC6">
              <w:rPr>
                <w:rFonts w:ascii="Cambria" w:hAnsi="Cambria"/>
              </w:rPr>
              <w:t xml:space="preserve">Zakończenie </w:t>
            </w:r>
            <w:r w:rsidR="00750FC6" w:rsidRPr="00750FC6">
              <w:rPr>
                <w:rFonts w:ascii="Cambria" w:hAnsi="Cambria"/>
              </w:rPr>
              <w:t xml:space="preserve">(data: </w:t>
            </w:r>
            <w:proofErr w:type="spellStart"/>
            <w:r w:rsidR="00750FC6" w:rsidRPr="00750FC6">
              <w:rPr>
                <w:rFonts w:ascii="Cambria" w:hAnsi="Cambria"/>
              </w:rPr>
              <w:t>dd</w:t>
            </w:r>
            <w:proofErr w:type="spellEnd"/>
            <w:r w:rsidR="00750FC6" w:rsidRPr="00750FC6">
              <w:rPr>
                <w:rFonts w:ascii="Cambria" w:hAnsi="Cambria"/>
              </w:rPr>
              <w:t>/mm/</w:t>
            </w:r>
            <w:proofErr w:type="spellStart"/>
            <w:r w:rsidR="00750FC6" w:rsidRPr="00750FC6">
              <w:rPr>
                <w:rFonts w:ascii="Cambria" w:hAnsi="Cambria"/>
              </w:rPr>
              <w:t>rrrr</w:t>
            </w:r>
            <w:proofErr w:type="spellEnd"/>
            <w:r w:rsidR="00750FC6" w:rsidRPr="00750FC6">
              <w:rPr>
                <w:rFonts w:ascii="Cambria" w:hAnsi="Cambria"/>
              </w:rPr>
              <w:t>)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06AEC" w14:textId="77777777" w:rsidR="00A503A8" w:rsidRPr="00750FC6" w:rsidRDefault="00A503A8"/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12A0D9" w14:textId="77777777" w:rsidR="00A503A8" w:rsidRPr="00750FC6" w:rsidRDefault="00A503A8"/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B178C0" w14:textId="77777777" w:rsidR="00A503A8" w:rsidRPr="00750FC6" w:rsidRDefault="00A503A8"/>
        </w:tc>
      </w:tr>
      <w:tr w:rsidR="00A503A8" w:rsidRPr="00750FC6" w14:paraId="0622B70D" w14:textId="77777777" w:rsidTr="00E2215E">
        <w:trPr>
          <w:trHeight w:val="1078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6B284" w14:textId="7A04AC5F" w:rsidR="00A503A8" w:rsidRPr="00750FC6" w:rsidRDefault="00A503A8" w:rsidP="00A503A8">
            <w:pPr>
              <w:jc w:val="center"/>
              <w:rPr>
                <w:rFonts w:ascii="Cambria" w:hAnsi="Cambria"/>
              </w:rPr>
            </w:pPr>
            <w:r w:rsidRPr="00750FC6">
              <w:rPr>
                <w:rFonts w:ascii="Cambria" w:hAnsi="Cambria"/>
              </w:rPr>
              <w:t>1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64D254F0" w14:textId="74ADD44E" w:rsidR="00A503A8" w:rsidRPr="00750FC6" w:rsidRDefault="00A503A8"/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741176F7" w14:textId="77777777" w:rsidR="00A503A8" w:rsidRPr="00750FC6" w:rsidRDefault="00A503A8"/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D0DE4A1" w14:textId="77777777" w:rsidR="00A503A8" w:rsidRPr="00750FC6" w:rsidRDefault="00A503A8"/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7908DAE9" w14:textId="77777777" w:rsidR="00A503A8" w:rsidRPr="00750FC6" w:rsidRDefault="00A503A8"/>
        </w:tc>
        <w:tc>
          <w:tcPr>
            <w:tcW w:w="12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63C32875" w14:textId="77777777" w:rsidR="00A503A8" w:rsidRPr="00750FC6" w:rsidRDefault="00A503A8"/>
        </w:tc>
        <w:tc>
          <w:tcPr>
            <w:tcW w:w="1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0F40E9C" w14:textId="77777777" w:rsidR="00A503A8" w:rsidRPr="00750FC6" w:rsidRDefault="00A503A8"/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3DE1450C" w14:textId="77777777" w:rsidR="00A503A8" w:rsidRPr="00750FC6" w:rsidRDefault="00A503A8"/>
        </w:tc>
      </w:tr>
      <w:tr w:rsidR="00A503A8" w:rsidRPr="00750FC6" w14:paraId="2AE7E685" w14:textId="77777777" w:rsidTr="00E2215E">
        <w:trPr>
          <w:trHeight w:val="1078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B042D" w14:textId="2055BC2A" w:rsidR="00A503A8" w:rsidRPr="00750FC6" w:rsidRDefault="00A503A8" w:rsidP="00A503A8">
            <w:pPr>
              <w:jc w:val="center"/>
              <w:rPr>
                <w:rFonts w:ascii="Cambria" w:hAnsi="Cambria"/>
              </w:rPr>
            </w:pPr>
            <w:r w:rsidRPr="00750FC6">
              <w:rPr>
                <w:rFonts w:ascii="Cambria" w:hAnsi="Cambria"/>
              </w:rPr>
              <w:t>2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19D73723" w14:textId="3AEB474C" w:rsidR="00A503A8" w:rsidRPr="00750FC6" w:rsidRDefault="00A503A8"/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706B0743" w14:textId="77777777" w:rsidR="00A503A8" w:rsidRPr="00750FC6" w:rsidRDefault="00A503A8"/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5029577" w14:textId="77777777" w:rsidR="00A503A8" w:rsidRPr="00750FC6" w:rsidRDefault="00A503A8"/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F2CE772" w14:textId="77777777" w:rsidR="00A503A8" w:rsidRPr="00750FC6" w:rsidRDefault="00A503A8"/>
        </w:tc>
        <w:tc>
          <w:tcPr>
            <w:tcW w:w="12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8B7EBDC" w14:textId="77777777" w:rsidR="00A503A8" w:rsidRPr="00750FC6" w:rsidRDefault="00A503A8"/>
        </w:tc>
        <w:tc>
          <w:tcPr>
            <w:tcW w:w="1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22E042E5" w14:textId="77777777" w:rsidR="00A503A8" w:rsidRPr="00750FC6" w:rsidRDefault="00A503A8"/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10731B38" w14:textId="77777777" w:rsidR="00A503A8" w:rsidRPr="00750FC6" w:rsidRDefault="00A503A8"/>
        </w:tc>
      </w:tr>
    </w:tbl>
    <w:p w14:paraId="1D83587B" w14:textId="77777777" w:rsidR="00DE7FB6" w:rsidRPr="00194A6D" w:rsidRDefault="00DE7FB6">
      <w:pPr>
        <w:widowControl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52E62A31" w14:textId="77777777" w:rsidR="00DE7FB6" w:rsidRPr="00194A6D" w:rsidRDefault="004400CC">
      <w:pPr>
        <w:tabs>
          <w:tab w:val="left" w:pos="993"/>
        </w:tabs>
        <w:spacing w:before="120" w:after="120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00194A6D">
        <w:rPr>
          <w:rFonts w:ascii="Cambria" w:hAnsi="Cambria"/>
          <w:b/>
          <w:bCs/>
          <w:sz w:val="18"/>
          <w:szCs w:val="18"/>
        </w:rPr>
        <w:t xml:space="preserve">UWAGA: </w:t>
      </w:r>
      <w:r w:rsidRPr="00194A6D">
        <w:rPr>
          <w:rFonts w:ascii="Cambria" w:hAnsi="Cambria"/>
          <w:b/>
          <w:bCs/>
          <w:sz w:val="18"/>
          <w:szCs w:val="18"/>
        </w:rPr>
        <w:tab/>
      </w:r>
      <w:r w:rsidRPr="00194A6D">
        <w:rPr>
          <w:rFonts w:ascii="Cambria" w:hAnsi="Cambria"/>
          <w:sz w:val="18"/>
          <w:szCs w:val="18"/>
        </w:rPr>
        <w:t>Wykonawca jest zobowiązany załączyć dowody potwierdzające należyte wykonanie wskazanych w tabeli powyżej robót budowlanych.</w:t>
      </w:r>
    </w:p>
    <w:p w14:paraId="62ED8CE4" w14:textId="77777777" w:rsidR="00DE7FB6" w:rsidRPr="00194A6D" w:rsidRDefault="004400CC">
      <w:pPr>
        <w:tabs>
          <w:tab w:val="left" w:pos="426"/>
        </w:tabs>
        <w:spacing w:before="120" w:after="120"/>
        <w:ind w:left="426" w:hanging="426"/>
        <w:jc w:val="both"/>
        <w:rPr>
          <w:rFonts w:ascii="Cambria" w:eastAsia="Cambria" w:hAnsi="Cambria" w:cs="Cambria"/>
          <w:sz w:val="18"/>
          <w:szCs w:val="18"/>
        </w:rPr>
      </w:pPr>
      <w:r w:rsidRPr="00194A6D">
        <w:rPr>
          <w:rFonts w:ascii="Cambria" w:hAnsi="Cambria"/>
          <w:sz w:val="18"/>
          <w:szCs w:val="18"/>
        </w:rPr>
        <w:t>*</w:t>
      </w:r>
      <w:r w:rsidRPr="00194A6D">
        <w:rPr>
          <w:sz w:val="18"/>
          <w:szCs w:val="18"/>
        </w:rPr>
        <w:t xml:space="preserve"> </w:t>
      </w:r>
      <w:r w:rsidRPr="00194A6D">
        <w:rPr>
          <w:sz w:val="18"/>
          <w:szCs w:val="18"/>
        </w:rPr>
        <w:tab/>
      </w:r>
      <w:r w:rsidRPr="00194A6D">
        <w:rPr>
          <w:rFonts w:ascii="Cambria" w:hAnsi="Cambria"/>
          <w:sz w:val="18"/>
          <w:szCs w:val="18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budowlanych zgodnie z treścią warunku określonego w pkt 6.1 </w:t>
      </w:r>
      <w:proofErr w:type="spellStart"/>
      <w:r w:rsidRPr="00194A6D">
        <w:rPr>
          <w:rFonts w:ascii="Cambria" w:hAnsi="Cambria"/>
          <w:sz w:val="18"/>
          <w:szCs w:val="18"/>
        </w:rPr>
        <w:t>ppkt</w:t>
      </w:r>
      <w:proofErr w:type="spellEnd"/>
      <w:r w:rsidRPr="00194A6D">
        <w:rPr>
          <w:rFonts w:ascii="Cambria" w:hAnsi="Cambria"/>
          <w:sz w:val="18"/>
          <w:szCs w:val="18"/>
        </w:rPr>
        <w:t xml:space="preserve"> 4) </w:t>
      </w:r>
      <w:proofErr w:type="spellStart"/>
      <w:r w:rsidRPr="00194A6D">
        <w:rPr>
          <w:rFonts w:ascii="Cambria" w:hAnsi="Cambria"/>
          <w:sz w:val="18"/>
          <w:szCs w:val="18"/>
        </w:rPr>
        <w:t>ppkt</w:t>
      </w:r>
      <w:proofErr w:type="spellEnd"/>
      <w:r w:rsidRPr="00194A6D">
        <w:rPr>
          <w:rFonts w:ascii="Cambria" w:hAnsi="Cambria"/>
          <w:sz w:val="18"/>
          <w:szCs w:val="18"/>
        </w:rPr>
        <w:t xml:space="preserve"> 4.1 SWZ.</w:t>
      </w:r>
    </w:p>
    <w:p w14:paraId="4E42E0AB" w14:textId="77777777" w:rsidR="00DE7FB6" w:rsidRPr="00194A6D" w:rsidRDefault="004400CC">
      <w:pPr>
        <w:tabs>
          <w:tab w:val="left" w:pos="426"/>
        </w:tabs>
        <w:spacing w:before="120" w:after="120"/>
        <w:ind w:left="426" w:hanging="426"/>
        <w:jc w:val="both"/>
        <w:rPr>
          <w:rFonts w:ascii="Cambria" w:eastAsia="Cambria" w:hAnsi="Cambria" w:cs="Cambria"/>
          <w:sz w:val="18"/>
          <w:szCs w:val="18"/>
        </w:rPr>
      </w:pPr>
      <w:r w:rsidRPr="00194A6D">
        <w:rPr>
          <w:rFonts w:ascii="Cambria" w:hAnsi="Cambria"/>
          <w:sz w:val="18"/>
          <w:szCs w:val="18"/>
        </w:rPr>
        <w:lastRenderedPageBreak/>
        <w:t>**</w:t>
      </w:r>
      <w:r w:rsidRPr="00194A6D">
        <w:rPr>
          <w:rFonts w:ascii="Cambria" w:hAnsi="Cambria"/>
          <w:sz w:val="18"/>
          <w:szCs w:val="18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76B1D1CA" w14:textId="77777777" w:rsidR="00DE7FB6" w:rsidRPr="00194A6D" w:rsidRDefault="00DE7FB6">
      <w:pPr>
        <w:suppressAutoHyphens w:val="0"/>
        <w:spacing w:before="120" w:after="120"/>
        <w:rPr>
          <w:rFonts w:ascii="Cambria" w:eastAsia="Cambria" w:hAnsi="Cambria" w:cs="Cambria"/>
          <w:sz w:val="7"/>
          <w:szCs w:val="7"/>
        </w:rPr>
      </w:pPr>
    </w:p>
    <w:p w14:paraId="1ECA3223" w14:textId="77777777" w:rsidR="00DE7FB6" w:rsidRPr="00194A6D" w:rsidRDefault="00DE7FB6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D450A66" w14:textId="77777777" w:rsidR="00E2215E" w:rsidRDefault="00E2215E">
      <w:pPr>
        <w:suppressAutoHyphens w:val="0"/>
        <w:spacing w:before="120" w:after="120"/>
        <w:rPr>
          <w:rFonts w:ascii="Cambria" w:hAnsi="Cambria"/>
          <w:sz w:val="21"/>
          <w:szCs w:val="21"/>
        </w:rPr>
      </w:pPr>
    </w:p>
    <w:p w14:paraId="1CACAFEB" w14:textId="77777777" w:rsidR="00E2215E" w:rsidRDefault="00E2215E">
      <w:pPr>
        <w:suppressAutoHyphens w:val="0"/>
        <w:spacing w:before="120" w:after="120"/>
        <w:rPr>
          <w:rFonts w:ascii="Cambria" w:hAnsi="Cambria"/>
          <w:sz w:val="21"/>
          <w:szCs w:val="21"/>
        </w:rPr>
      </w:pPr>
    </w:p>
    <w:p w14:paraId="4DF23704" w14:textId="77777777" w:rsidR="00DE7FB6" w:rsidRPr="00194A6D" w:rsidRDefault="004400CC">
      <w:pPr>
        <w:suppressAutoHyphens w:val="0"/>
        <w:spacing w:before="120" w:after="120"/>
        <w:rPr>
          <w:rFonts w:ascii="Cambria" w:eastAsia="Cambria" w:hAnsi="Cambria" w:cs="Cambria"/>
        </w:rPr>
      </w:pPr>
      <w:r w:rsidRPr="00194A6D">
        <w:rPr>
          <w:rFonts w:ascii="Cambria" w:hAnsi="Cambria"/>
          <w:sz w:val="21"/>
          <w:szCs w:val="21"/>
        </w:rPr>
        <w:t>____________________________</w:t>
      </w:r>
      <w:r w:rsidRPr="00194A6D">
        <w:rPr>
          <w:rFonts w:ascii="Cambria" w:eastAsia="Cambria" w:hAnsi="Cambria" w:cs="Cambria"/>
          <w:sz w:val="21"/>
          <w:szCs w:val="21"/>
        </w:rPr>
        <w:br/>
      </w:r>
      <w:r w:rsidRPr="00194A6D">
        <w:rPr>
          <w:rFonts w:ascii="Cambria" w:hAnsi="Cambria"/>
        </w:rPr>
        <w:t>podpis</w:t>
      </w:r>
    </w:p>
    <w:p w14:paraId="6035672C" w14:textId="77777777" w:rsidR="00DE7FB6" w:rsidRPr="00194A6D" w:rsidRDefault="00DE7FB6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BC3F133" w14:textId="77777777" w:rsidR="00DE7FB6" w:rsidRPr="00194A6D" w:rsidRDefault="00DE7FB6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90C0D73" w14:textId="4094A2A2" w:rsidR="00A503A8" w:rsidRDefault="004400CC" w:rsidP="00A503A8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194A6D">
        <w:rPr>
          <w:rFonts w:ascii="Cambria" w:hAnsi="Cambria"/>
          <w:i/>
          <w:iCs/>
          <w:sz w:val="18"/>
          <w:szCs w:val="18"/>
        </w:rPr>
        <w:t>Dokument może być przekazany:</w:t>
      </w:r>
      <w:r w:rsidRPr="00194A6D">
        <w:rPr>
          <w:rFonts w:ascii="Cambria" w:hAnsi="Cambria"/>
          <w:i/>
          <w:iCs/>
          <w:sz w:val="18"/>
          <w:szCs w:val="18"/>
        </w:rPr>
        <w:tab/>
      </w:r>
      <w:r w:rsidRPr="00194A6D">
        <w:rPr>
          <w:rFonts w:ascii="Cambria" w:eastAsia="Cambria" w:hAnsi="Cambria" w:cs="Cambria"/>
          <w:i/>
          <w:iCs/>
          <w:sz w:val="18"/>
          <w:szCs w:val="18"/>
        </w:rPr>
        <w:br/>
      </w:r>
      <w:r w:rsidRPr="00194A6D">
        <w:rPr>
          <w:rFonts w:ascii="Cambria" w:eastAsia="Cambria" w:hAnsi="Cambria" w:cs="Cambria"/>
          <w:i/>
          <w:iCs/>
          <w:sz w:val="18"/>
          <w:szCs w:val="18"/>
        </w:rPr>
        <w:br/>
      </w:r>
      <w:r w:rsidRPr="00194A6D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94A6D">
        <w:rPr>
          <w:rFonts w:ascii="Cambria" w:hAnsi="Cambria"/>
          <w:i/>
          <w:iCs/>
          <w:sz w:val="18"/>
          <w:szCs w:val="18"/>
        </w:rPr>
        <w:tab/>
      </w:r>
    </w:p>
    <w:p w14:paraId="1BDB531F" w14:textId="212FEFAE" w:rsidR="00A503A8" w:rsidRDefault="004400CC" w:rsidP="00A503A8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194A6D">
        <w:rPr>
          <w:rFonts w:ascii="Cambria" w:hAnsi="Cambria"/>
          <w:i/>
          <w:iCs/>
          <w:sz w:val="18"/>
          <w:szCs w:val="18"/>
        </w:rPr>
        <w:t xml:space="preserve">lub </w:t>
      </w:r>
      <w:r w:rsidRPr="00194A6D">
        <w:rPr>
          <w:rFonts w:ascii="Cambria" w:hAnsi="Cambria"/>
          <w:i/>
          <w:iCs/>
          <w:sz w:val="18"/>
          <w:szCs w:val="18"/>
        </w:rPr>
        <w:tab/>
      </w:r>
    </w:p>
    <w:p w14:paraId="27093926" w14:textId="48109E45" w:rsidR="00DE7FB6" w:rsidRPr="00194A6D" w:rsidRDefault="004400CC" w:rsidP="00A503A8">
      <w:pPr>
        <w:spacing w:before="120" w:after="120"/>
        <w:jc w:val="both"/>
      </w:pPr>
      <w:r w:rsidRPr="00194A6D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DE7FB6" w:rsidRPr="00194A6D" w:rsidSect="00C73C05">
      <w:headerReference w:type="default" r:id="rId6"/>
      <w:footerReference w:type="default" r:id="rId7"/>
      <w:pgSz w:w="16840" w:h="11900" w:orient="landscape"/>
      <w:pgMar w:top="1843" w:right="1531" w:bottom="1135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3B0A8" w14:textId="77777777" w:rsidR="002C10B6" w:rsidRDefault="002C10B6">
      <w:r>
        <w:separator/>
      </w:r>
    </w:p>
  </w:endnote>
  <w:endnote w:type="continuationSeparator" w:id="0">
    <w:p w14:paraId="0C5F47B1" w14:textId="77777777" w:rsidR="002C10B6" w:rsidRDefault="002C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18C5" w14:textId="77777777" w:rsidR="00DE7FB6" w:rsidRDefault="004400CC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194455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19445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C34E3" w14:textId="77777777" w:rsidR="002C10B6" w:rsidRDefault="002C10B6">
      <w:r>
        <w:separator/>
      </w:r>
    </w:p>
  </w:footnote>
  <w:footnote w:type="continuationSeparator" w:id="0">
    <w:p w14:paraId="66B315ED" w14:textId="77777777" w:rsidR="002C10B6" w:rsidRDefault="002C1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3FC80" w14:textId="301A9A8F" w:rsidR="00C73C05" w:rsidRPr="00750FC6" w:rsidRDefault="00C73C05" w:rsidP="003A52CA">
    <w:pPr>
      <w:tabs>
        <w:tab w:val="left" w:pos="284"/>
      </w:tabs>
      <w:jc w:val="center"/>
      <w:rPr>
        <w:rFonts w:ascii="Cambria" w:hAnsi="Cambria"/>
        <w:bCs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FB6"/>
    <w:rsid w:val="000B461C"/>
    <w:rsid w:val="00124B24"/>
    <w:rsid w:val="00170328"/>
    <w:rsid w:val="00194455"/>
    <w:rsid w:val="00194A6D"/>
    <w:rsid w:val="00203BBE"/>
    <w:rsid w:val="0020551B"/>
    <w:rsid w:val="00240F93"/>
    <w:rsid w:val="002575E8"/>
    <w:rsid w:val="002C10B6"/>
    <w:rsid w:val="002D2DE6"/>
    <w:rsid w:val="00331E34"/>
    <w:rsid w:val="003A52CA"/>
    <w:rsid w:val="003D19E0"/>
    <w:rsid w:val="004400CC"/>
    <w:rsid w:val="004946E1"/>
    <w:rsid w:val="005342B3"/>
    <w:rsid w:val="005947A2"/>
    <w:rsid w:val="005E1F08"/>
    <w:rsid w:val="007020BF"/>
    <w:rsid w:val="00750FC6"/>
    <w:rsid w:val="00784CA2"/>
    <w:rsid w:val="00800674"/>
    <w:rsid w:val="00867E97"/>
    <w:rsid w:val="009C642A"/>
    <w:rsid w:val="00A503A8"/>
    <w:rsid w:val="00B503FE"/>
    <w:rsid w:val="00B81258"/>
    <w:rsid w:val="00B820E8"/>
    <w:rsid w:val="00B967FB"/>
    <w:rsid w:val="00BA4647"/>
    <w:rsid w:val="00BB28B9"/>
    <w:rsid w:val="00C559E3"/>
    <w:rsid w:val="00C73C05"/>
    <w:rsid w:val="00DA2B9D"/>
    <w:rsid w:val="00DE7FB6"/>
    <w:rsid w:val="00E2215E"/>
    <w:rsid w:val="00E5548F"/>
    <w:rsid w:val="00FB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50B0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194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A6D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5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551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551B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5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51B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5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51B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B812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7</cp:revision>
  <dcterms:created xsi:type="dcterms:W3CDTF">2025-10-15T11:33:00Z</dcterms:created>
  <dcterms:modified xsi:type="dcterms:W3CDTF">2026-03-26T09:45:00Z</dcterms:modified>
</cp:coreProperties>
</file>